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Elmore Robert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Ontiveros,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0453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2026-04-14T07:31:23Z</dcterms:created>
  <dcterms:modified xsi:type="dcterms:W3CDTF">2026-04-14T07:31:23Z</dcterms:modified>
</cp:coreProperties>
</file>